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5F98">
      <w:r>
        <w:t>21.04.25</w:t>
      </w:r>
    </w:p>
    <w:p w:rsidR="00B25F98" w:rsidRDefault="00B25F98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4-21 at 07.3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21 at 07.33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уборка смета </w:t>
      </w:r>
    </w:p>
    <w:p w:rsidR="00B25F98" w:rsidRDefault="0056556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5-04-21 at 07.5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21 at 07.59.4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61" w:rsidRDefault="00565561">
      <w:r>
        <w:t>Уборка мусора</w:t>
      </w:r>
    </w:p>
    <w:p w:rsidR="00565561" w:rsidRDefault="0056556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5-04-21 at 09.1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21 at 09.17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61" w:rsidRDefault="00565561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Первомайская</w:t>
      </w:r>
    </w:p>
    <w:p w:rsidR="00565561" w:rsidRDefault="00565561">
      <w:r>
        <w:rPr>
          <w:noProof/>
        </w:rPr>
        <w:lastRenderedPageBreak/>
        <w:drawing>
          <wp:inline distT="0" distB="0" distL="0" distR="0">
            <wp:extent cx="5940425" cy="4456944"/>
            <wp:effectExtent l="19050" t="0" r="3175" b="0"/>
            <wp:docPr id="4" name="Рисунок 4" descr="C:\Users\1\Downloads\WhatsApp Image 2025-04-21 at 11.4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21 at 11.47.0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61" w:rsidRDefault="00565561">
      <w:r w:rsidRPr="00565561">
        <w:t>Ремонт ограждений по ул. Карла Маркса</w:t>
      </w:r>
    </w:p>
    <w:p w:rsidR="00565561" w:rsidRDefault="00565561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5-04-21 at 13.5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21 at 13.5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61" w:rsidRDefault="00565561">
      <w:r>
        <w:t xml:space="preserve">Сбор мешков по городу </w:t>
      </w:r>
    </w:p>
    <w:p w:rsidR="00565561" w:rsidRDefault="00565561"/>
    <w:sectPr w:rsidR="00565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25F98"/>
    <w:rsid w:val="00565561"/>
    <w:rsid w:val="00B25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2025-04-21T08:56:00Z</dcterms:created>
  <dcterms:modified xsi:type="dcterms:W3CDTF">2025-04-21T12:41:00Z</dcterms:modified>
</cp:coreProperties>
</file>