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10575" w14:textId="3084B8D4" w:rsidR="00CE5BFD" w:rsidRPr="00816D1E" w:rsidRDefault="008667CA" w:rsidP="00CE5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CE5BFD" w:rsidRPr="00816D1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30C14C2B" w14:textId="5AB34293" w:rsidR="003C21E0" w:rsidRPr="00816D1E" w:rsidRDefault="00CE5BFD" w:rsidP="00F23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D1E">
        <w:rPr>
          <w:rFonts w:ascii="Times New Roman" w:hAnsi="Times New Roman" w:cs="Times New Roman"/>
          <w:b/>
          <w:sz w:val="24"/>
          <w:szCs w:val="24"/>
        </w:rPr>
        <w:t xml:space="preserve">     заседания </w:t>
      </w:r>
      <w:r w:rsidR="00AE456E" w:rsidRPr="00816D1E">
        <w:rPr>
          <w:rFonts w:ascii="Times New Roman" w:hAnsi="Times New Roman" w:cs="Times New Roman"/>
          <w:b/>
          <w:sz w:val="24"/>
          <w:szCs w:val="24"/>
        </w:rPr>
        <w:t>рабочей группы</w:t>
      </w:r>
      <w:r w:rsidRPr="00816D1E">
        <w:rPr>
          <w:rFonts w:ascii="Times New Roman" w:hAnsi="Times New Roman" w:cs="Times New Roman"/>
          <w:b/>
          <w:sz w:val="24"/>
          <w:szCs w:val="24"/>
        </w:rPr>
        <w:t xml:space="preserve"> по вопросам подготовки и реализации муниципальной программы «Формирование современной городской среды на территории городского поселения Рузаевка на 2018-2024 годы» по подведению итогов общественного обсуждения на предмет определения общественных территории для включения в перечень общественных территорий, которые будут вынесены на рейтинговое голосование.</w:t>
      </w:r>
    </w:p>
    <w:p w14:paraId="0293E9B6" w14:textId="22069668" w:rsidR="003C21E0" w:rsidRPr="00816D1E" w:rsidRDefault="00C9303E" w:rsidP="00C702A0">
      <w:pPr>
        <w:rPr>
          <w:rFonts w:ascii="Times New Roman" w:hAnsi="Times New Roman" w:cs="Times New Roman"/>
          <w:sz w:val="24"/>
          <w:szCs w:val="24"/>
        </w:rPr>
      </w:pPr>
      <w:r w:rsidRPr="00816D1E">
        <w:rPr>
          <w:rFonts w:ascii="Times New Roman" w:hAnsi="Times New Roman" w:cs="Times New Roman"/>
          <w:sz w:val="24"/>
          <w:szCs w:val="24"/>
        </w:rPr>
        <w:t>06.03.2023</w:t>
      </w:r>
    </w:p>
    <w:p w14:paraId="033B542A" w14:textId="125537F4" w:rsidR="00592BCE" w:rsidRPr="00816D1E" w:rsidRDefault="003C21E0" w:rsidP="003C21E0">
      <w:pPr>
        <w:jc w:val="both"/>
        <w:rPr>
          <w:rFonts w:ascii="Times New Roman" w:hAnsi="Times New Roman" w:cs="Times New Roman"/>
          <w:sz w:val="24"/>
          <w:szCs w:val="24"/>
        </w:rPr>
      </w:pPr>
      <w:r w:rsidRPr="00816D1E">
        <w:rPr>
          <w:rFonts w:ascii="Times New Roman" w:hAnsi="Times New Roman" w:cs="Times New Roman"/>
          <w:sz w:val="24"/>
          <w:szCs w:val="24"/>
        </w:rPr>
        <w:t xml:space="preserve">Общественные обсуждения </w:t>
      </w:r>
      <w:bookmarkStart w:id="1" w:name="_Hlk64376670"/>
      <w:r w:rsidR="00592BCE" w:rsidRPr="00816D1E">
        <w:rPr>
          <w:rFonts w:ascii="Times New Roman" w:hAnsi="Times New Roman" w:cs="Times New Roman"/>
          <w:bCs/>
          <w:sz w:val="24"/>
          <w:szCs w:val="24"/>
        </w:rPr>
        <w:t>на предмет определения общественных территории для включения в перечень общественных территорий, которые будут вынесены на рейтинговое голосование</w:t>
      </w:r>
      <w:bookmarkEnd w:id="1"/>
      <w:r w:rsidR="00592BCE" w:rsidRPr="00816D1E">
        <w:rPr>
          <w:rFonts w:ascii="Times New Roman" w:hAnsi="Times New Roman" w:cs="Times New Roman"/>
          <w:sz w:val="24"/>
          <w:szCs w:val="24"/>
        </w:rPr>
        <w:t xml:space="preserve"> </w:t>
      </w:r>
      <w:r w:rsidR="0064283F" w:rsidRPr="00816D1E">
        <w:rPr>
          <w:rFonts w:ascii="Times New Roman" w:hAnsi="Times New Roman" w:cs="Times New Roman"/>
          <w:sz w:val="24"/>
          <w:szCs w:val="24"/>
        </w:rPr>
        <w:t xml:space="preserve">проводились в период с </w:t>
      </w:r>
      <w:r w:rsidR="00C9303E" w:rsidRPr="00816D1E">
        <w:rPr>
          <w:rFonts w:ascii="Times New Roman" w:hAnsi="Times New Roman" w:cs="Times New Roman"/>
          <w:sz w:val="24"/>
          <w:szCs w:val="24"/>
        </w:rPr>
        <w:t xml:space="preserve">20.02.2023г. </w:t>
      </w:r>
      <w:r w:rsidR="0064283F" w:rsidRPr="00816D1E">
        <w:rPr>
          <w:rFonts w:ascii="Times New Roman" w:hAnsi="Times New Roman" w:cs="Times New Roman"/>
          <w:sz w:val="24"/>
          <w:szCs w:val="24"/>
        </w:rPr>
        <w:t xml:space="preserve"> по </w:t>
      </w:r>
      <w:r w:rsidR="00C9303E" w:rsidRPr="00816D1E">
        <w:rPr>
          <w:rFonts w:ascii="Times New Roman" w:hAnsi="Times New Roman" w:cs="Times New Roman"/>
          <w:sz w:val="24"/>
          <w:szCs w:val="24"/>
        </w:rPr>
        <w:t>01.03.2023</w:t>
      </w:r>
      <w:r w:rsidR="0064283F" w:rsidRPr="00816D1E">
        <w:rPr>
          <w:rFonts w:ascii="Times New Roman" w:hAnsi="Times New Roman" w:cs="Times New Roman"/>
          <w:sz w:val="24"/>
          <w:szCs w:val="24"/>
        </w:rPr>
        <w:t>г.</w:t>
      </w:r>
    </w:p>
    <w:p w14:paraId="7921CF3E" w14:textId="4C4BF74C" w:rsidR="003C21E0" w:rsidRPr="00816D1E" w:rsidRDefault="003C21E0" w:rsidP="003C21E0">
      <w:pPr>
        <w:jc w:val="both"/>
        <w:rPr>
          <w:rFonts w:ascii="Times New Roman" w:hAnsi="Times New Roman" w:cs="Times New Roman"/>
          <w:sz w:val="24"/>
          <w:szCs w:val="24"/>
        </w:rPr>
      </w:pPr>
      <w:r w:rsidRPr="00816D1E">
        <w:rPr>
          <w:rFonts w:ascii="Times New Roman" w:hAnsi="Times New Roman" w:cs="Times New Roman"/>
          <w:sz w:val="24"/>
          <w:szCs w:val="24"/>
        </w:rPr>
        <w:t>В общественных обсуждениях приняло участие</w:t>
      </w:r>
      <w:r w:rsidR="000271F0" w:rsidRPr="00816D1E">
        <w:rPr>
          <w:rFonts w:ascii="Times New Roman" w:hAnsi="Times New Roman" w:cs="Times New Roman"/>
          <w:sz w:val="24"/>
          <w:szCs w:val="24"/>
        </w:rPr>
        <w:t xml:space="preserve"> </w:t>
      </w:r>
      <w:r w:rsidR="00C9303E" w:rsidRPr="00816D1E">
        <w:rPr>
          <w:rFonts w:ascii="Times New Roman" w:hAnsi="Times New Roman" w:cs="Times New Roman"/>
          <w:sz w:val="24"/>
          <w:szCs w:val="24"/>
        </w:rPr>
        <w:t>1293</w:t>
      </w:r>
      <w:r w:rsidR="001B37F5" w:rsidRPr="00816D1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9303E" w:rsidRPr="00816D1E">
        <w:rPr>
          <w:rFonts w:ascii="Times New Roman" w:hAnsi="Times New Roman" w:cs="Times New Roman"/>
          <w:sz w:val="24"/>
          <w:szCs w:val="24"/>
        </w:rPr>
        <w:t>а.</w:t>
      </w:r>
    </w:p>
    <w:p w14:paraId="21186DFE" w14:textId="77777777" w:rsidR="003C21E0" w:rsidRPr="00816D1E" w:rsidRDefault="003C21E0" w:rsidP="003C21E0">
      <w:pPr>
        <w:jc w:val="both"/>
        <w:rPr>
          <w:rFonts w:ascii="Times New Roman" w:hAnsi="Times New Roman" w:cs="Times New Roman"/>
          <w:sz w:val="24"/>
          <w:szCs w:val="24"/>
        </w:rPr>
      </w:pPr>
      <w:r w:rsidRPr="00816D1E">
        <w:rPr>
          <w:rFonts w:ascii="Times New Roman" w:hAnsi="Times New Roman" w:cs="Times New Roman"/>
          <w:sz w:val="24"/>
          <w:szCs w:val="24"/>
        </w:rPr>
        <w:t>По результатам общественных обсуждений составлен протокол общественных обсуждений, на основании которого подготовлено заключение о результатах общественных обсуждений.</w:t>
      </w:r>
    </w:p>
    <w:p w14:paraId="145432B0" w14:textId="7D293E89" w:rsidR="00441D9B" w:rsidRPr="00816D1E" w:rsidRDefault="003C21E0" w:rsidP="003C21E0">
      <w:pPr>
        <w:jc w:val="both"/>
        <w:rPr>
          <w:rFonts w:ascii="Times New Roman" w:hAnsi="Times New Roman" w:cs="Times New Roman"/>
          <w:sz w:val="24"/>
          <w:szCs w:val="24"/>
        </w:rPr>
      </w:pPr>
      <w:r w:rsidRPr="00816D1E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предложения от участников общественных обсуждений постоянно проживающих на территории городского поселения Рузаевка</w:t>
      </w:r>
      <w:r w:rsidR="001B37F5" w:rsidRPr="00816D1E">
        <w:rPr>
          <w:rFonts w:ascii="Times New Roman" w:hAnsi="Times New Roman" w:cs="Times New Roman"/>
          <w:sz w:val="24"/>
          <w:szCs w:val="24"/>
        </w:rPr>
        <w:t xml:space="preserve"> – </w:t>
      </w:r>
      <w:r w:rsidR="00C9303E" w:rsidRPr="00816D1E">
        <w:rPr>
          <w:rFonts w:ascii="Times New Roman" w:hAnsi="Times New Roman" w:cs="Times New Roman"/>
          <w:sz w:val="24"/>
          <w:szCs w:val="24"/>
        </w:rPr>
        <w:t xml:space="preserve">1293 </w:t>
      </w:r>
      <w:r w:rsidR="001B37F5" w:rsidRPr="00816D1E">
        <w:rPr>
          <w:rFonts w:ascii="Times New Roman" w:hAnsi="Times New Roman" w:cs="Times New Roman"/>
          <w:sz w:val="24"/>
          <w:szCs w:val="24"/>
        </w:rPr>
        <w:t>предложения.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1984"/>
        <w:gridCol w:w="1985"/>
        <w:gridCol w:w="2551"/>
        <w:gridCol w:w="1418"/>
        <w:gridCol w:w="1843"/>
      </w:tblGrid>
      <w:tr w:rsidR="00CE5BFD" w:rsidRPr="002455FC" w14:paraId="6DA933AD" w14:textId="77777777" w:rsidTr="00927FF3">
        <w:tc>
          <w:tcPr>
            <w:tcW w:w="2943" w:type="dxa"/>
          </w:tcPr>
          <w:p w14:paraId="286111E2" w14:textId="3B9A1002" w:rsidR="00CE5BFD" w:rsidRPr="00816D1E" w:rsidRDefault="005640C6" w:rsidP="00802A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16D1E">
              <w:rPr>
                <w:rFonts w:ascii="Times New Roman" w:hAnsi="Times New Roman" w:cs="Times New Roman"/>
              </w:rPr>
              <w:t>Наименование территорий</w:t>
            </w:r>
          </w:p>
        </w:tc>
        <w:tc>
          <w:tcPr>
            <w:tcW w:w="1985" w:type="dxa"/>
          </w:tcPr>
          <w:p w14:paraId="2EF7C9F8" w14:textId="3F223BBC" w:rsidR="00CE5BFD" w:rsidRPr="00816D1E" w:rsidRDefault="00CE5BFD" w:rsidP="00802A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16D1E">
              <w:rPr>
                <w:rFonts w:ascii="Times New Roman" w:eastAsia="Calibri" w:hAnsi="Times New Roman" w:cs="Times New Roman"/>
                <w:lang w:val="en-US" w:eastAsia="ru-RU"/>
              </w:rPr>
              <w:t>www</w:t>
            </w:r>
            <w:r w:rsidR="00C9303E" w:rsidRPr="00816D1E">
              <w:rPr>
                <w:rFonts w:ascii="Times New Roman" w:hAnsi="Times New Roman"/>
                <w:color w:val="2E74B5"/>
                <w:lang w:val="en-US"/>
              </w:rPr>
              <w:t xml:space="preserve"> </w:t>
            </w:r>
            <w:r w:rsidR="00C9303E" w:rsidRPr="00816D1E">
              <w:rPr>
                <w:rFonts w:ascii="Times New Roman" w:hAnsi="Times New Roman"/>
                <w:color w:val="000000" w:themeColor="text1"/>
                <w:lang w:val="en-US"/>
              </w:rPr>
              <w:t>ruzaevka-gp.gosuslugi.ru</w:t>
            </w:r>
            <w:r w:rsidR="00C9303E" w:rsidRPr="00816D1E">
              <w:rPr>
                <w:rFonts w:ascii="Times New Roman" w:hAnsi="Times New Roman"/>
                <w:lang w:val="en-US" w:eastAsia="ru-RU"/>
              </w:rPr>
              <w:t>.</w:t>
            </w:r>
          </w:p>
        </w:tc>
        <w:tc>
          <w:tcPr>
            <w:tcW w:w="1984" w:type="dxa"/>
          </w:tcPr>
          <w:p w14:paraId="730BF1C7" w14:textId="1557447B" w:rsidR="00CE5BFD" w:rsidRPr="00816D1E" w:rsidRDefault="008667CA" w:rsidP="00802AE6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4" w:history="1">
              <w:r w:rsidR="00927FF3" w:rsidRPr="00816D1E">
                <w:rPr>
                  <w:rStyle w:val="a3"/>
                  <w:rFonts w:ascii="Times New Roman" w:hAnsi="Times New Roman"/>
                  <w:color w:val="000000" w:themeColor="text1"/>
                  <w:lang w:val="en-US" w:eastAsia="ru-RU"/>
                </w:rPr>
                <w:t>https://vk.com/ruzaevka_rm</w:t>
              </w:r>
            </w:hyperlink>
          </w:p>
        </w:tc>
        <w:tc>
          <w:tcPr>
            <w:tcW w:w="1985" w:type="dxa"/>
          </w:tcPr>
          <w:p w14:paraId="2C475276" w14:textId="19AC629A" w:rsidR="00CE5BFD" w:rsidRPr="00816D1E" w:rsidRDefault="00CE5BFD" w:rsidP="00802A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16D1E">
              <w:rPr>
                <w:rFonts w:ascii="Times New Roman" w:hAnsi="Times New Roman" w:cs="Times New Roman"/>
                <w:lang w:val="en-US"/>
              </w:rPr>
              <w:t>ttps://</w:t>
            </w:r>
            <w:r w:rsidR="00927FF3" w:rsidRPr="00816D1E">
              <w:rPr>
                <w:rStyle w:val="a3"/>
                <w:rFonts w:ascii="Times New Roman" w:hAnsi="Times New Roman"/>
                <w:color w:val="000000" w:themeColor="text1"/>
                <w:lang w:val="en-US" w:eastAsia="ru-RU"/>
              </w:rPr>
              <w:t>ok.ru/ruzaevksky.rayon</w:t>
            </w:r>
          </w:p>
        </w:tc>
        <w:tc>
          <w:tcPr>
            <w:tcW w:w="2551" w:type="dxa"/>
          </w:tcPr>
          <w:p w14:paraId="47333363" w14:textId="21939282" w:rsidR="00CE5BFD" w:rsidRPr="00816D1E" w:rsidRDefault="00927FF3" w:rsidP="00927FF3">
            <w:pPr>
              <w:jc w:val="center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/>
                <w:lang w:eastAsia="ru-RU"/>
              </w:rPr>
              <w:t>пункты сбора предложений, установленных в здании администрации городского поселения Рузаевка (ул. Ленина, 79);</w:t>
            </w:r>
            <w:r w:rsidRPr="00816D1E">
              <w:rPr>
                <w:rFonts w:ascii="pt sans" w:hAnsi="pt sans"/>
                <w:color w:val="333333"/>
                <w:shd w:val="clear" w:color="auto" w:fill="FFFFFF"/>
              </w:rPr>
              <w:t xml:space="preserve"> </w:t>
            </w:r>
            <w:r w:rsidRPr="00816D1E">
              <w:rPr>
                <w:rFonts w:ascii="Times New Roman" w:hAnsi="Times New Roman"/>
                <w:color w:val="333333"/>
                <w:shd w:val="clear" w:color="auto" w:fill="FFFFFF"/>
              </w:rPr>
              <w:t>в МАУ «Центр молодежной политики и туризма» Рузаевского муниципального района (ул. Маяковского, 90 А), Дворец спорта (ул. Титова,6)</w:t>
            </w:r>
          </w:p>
        </w:tc>
        <w:tc>
          <w:tcPr>
            <w:tcW w:w="1418" w:type="dxa"/>
          </w:tcPr>
          <w:p w14:paraId="1247317D" w14:textId="42DB44F5" w:rsidR="00CE5BFD" w:rsidRPr="00816D1E" w:rsidRDefault="00CE5BFD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Отправление электронного письма на адрес электронной почты admruz-gkh@mail.ru</w:t>
            </w:r>
          </w:p>
        </w:tc>
        <w:tc>
          <w:tcPr>
            <w:tcW w:w="1843" w:type="dxa"/>
          </w:tcPr>
          <w:p w14:paraId="3E01FF3A" w14:textId="26B831F2" w:rsidR="00CE5BFD" w:rsidRPr="00816D1E" w:rsidRDefault="00CE5BFD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Всего</w:t>
            </w:r>
          </w:p>
        </w:tc>
      </w:tr>
      <w:tr w:rsidR="00CE5BFD" w:rsidRPr="002455FC" w14:paraId="28FAB2EF" w14:textId="77777777" w:rsidTr="00927FF3">
        <w:tc>
          <w:tcPr>
            <w:tcW w:w="2943" w:type="dxa"/>
          </w:tcPr>
          <w:p w14:paraId="4F937778" w14:textId="025128C7" w:rsidR="00CE5BFD" w:rsidRPr="00816D1E" w:rsidRDefault="00CE5BFD" w:rsidP="00927FF3">
            <w:pPr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 xml:space="preserve">1. </w:t>
            </w:r>
            <w:r w:rsidR="00927FF3" w:rsidRPr="00816D1E">
              <w:rPr>
                <w:rFonts w:ascii="Times New Roman" w:hAnsi="Times New Roman"/>
                <w:lang w:eastAsia="ru-RU"/>
              </w:rPr>
              <w:t>Аллея Славы по ул. Куйбышева</w:t>
            </w:r>
          </w:p>
        </w:tc>
        <w:tc>
          <w:tcPr>
            <w:tcW w:w="1985" w:type="dxa"/>
          </w:tcPr>
          <w:p w14:paraId="675B28A2" w14:textId="0755268B" w:rsidR="00CE5BFD" w:rsidRPr="00816D1E" w:rsidRDefault="00927FF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4" w:type="dxa"/>
          </w:tcPr>
          <w:p w14:paraId="2F32BA3A" w14:textId="365A831F" w:rsidR="00CE5BFD" w:rsidRPr="00816D1E" w:rsidRDefault="00D977E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985" w:type="dxa"/>
          </w:tcPr>
          <w:p w14:paraId="481F01B6" w14:textId="124BBE9B" w:rsidR="00CE5BFD" w:rsidRPr="00816D1E" w:rsidRDefault="00D977E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1" w:type="dxa"/>
          </w:tcPr>
          <w:p w14:paraId="68917742" w14:textId="50CC52A0" w:rsidR="00CE5BFD" w:rsidRPr="00816D1E" w:rsidRDefault="00D977E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</w:tcPr>
          <w:p w14:paraId="2F991E81" w14:textId="6321B8EE" w:rsidR="00CE5BFD" w:rsidRPr="00816D1E" w:rsidRDefault="000271F0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21C1F5AD" w14:textId="3F41C0AF" w:rsidR="00CE5BFD" w:rsidRPr="00816D1E" w:rsidRDefault="00D977E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410</w:t>
            </w:r>
          </w:p>
        </w:tc>
      </w:tr>
      <w:tr w:rsidR="00CE5BFD" w:rsidRPr="002455FC" w14:paraId="2CFBF353" w14:textId="77777777" w:rsidTr="00927FF3">
        <w:tc>
          <w:tcPr>
            <w:tcW w:w="2943" w:type="dxa"/>
          </w:tcPr>
          <w:p w14:paraId="310835DE" w14:textId="27555996" w:rsidR="00927FF3" w:rsidRPr="00816D1E" w:rsidRDefault="00CE5BFD" w:rsidP="00927FF3">
            <w:pPr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 xml:space="preserve">2. </w:t>
            </w:r>
            <w:r w:rsidR="00927FF3" w:rsidRPr="00816D1E">
              <w:rPr>
                <w:rFonts w:ascii="Times New Roman" w:hAnsi="Times New Roman" w:cs="Times New Roman"/>
                <w:color w:val="000000" w:themeColor="text1"/>
              </w:rPr>
              <w:t xml:space="preserve">Общественное пространство, ограниченное домами 3 В, 5, 7, 9 по улице </w:t>
            </w:r>
            <w:r w:rsidR="00927FF3" w:rsidRPr="00816D1E">
              <w:rPr>
                <w:rFonts w:ascii="Times New Roman" w:hAnsi="Times New Roman" w:cs="Times New Roman"/>
                <w:color w:val="000000" w:themeColor="text1"/>
              </w:rPr>
              <w:lastRenderedPageBreak/>
              <w:t>40 лет Победы и автодорогой по улице 40 лет Победы</w:t>
            </w:r>
          </w:p>
          <w:p w14:paraId="34AF406F" w14:textId="230743B1" w:rsidR="00CE5BFD" w:rsidRPr="00816D1E" w:rsidRDefault="00CE5BFD" w:rsidP="00AE4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247B259" w14:textId="30957260" w:rsidR="00CE5BFD" w:rsidRPr="00816D1E" w:rsidRDefault="00927FF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984" w:type="dxa"/>
          </w:tcPr>
          <w:p w14:paraId="5391D9DF" w14:textId="654A15A5" w:rsidR="00CE5BFD" w:rsidRPr="00816D1E" w:rsidRDefault="00D977E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985" w:type="dxa"/>
          </w:tcPr>
          <w:p w14:paraId="1D601C2D" w14:textId="5CC501A5" w:rsidR="00CE5BFD" w:rsidRPr="00816D1E" w:rsidRDefault="00D977E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1" w:type="dxa"/>
          </w:tcPr>
          <w:p w14:paraId="0B25ADDD" w14:textId="730E3B9D" w:rsidR="00CE5BFD" w:rsidRPr="00816D1E" w:rsidRDefault="00D977E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18" w:type="dxa"/>
          </w:tcPr>
          <w:p w14:paraId="3F8B9DA6" w14:textId="412BDBB0" w:rsidR="00CE5BFD" w:rsidRPr="00816D1E" w:rsidRDefault="00D977E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2DE15EC" w14:textId="7638877A" w:rsidR="00CE5BFD" w:rsidRPr="00816D1E" w:rsidRDefault="00A524E9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3</w:t>
            </w:r>
            <w:r w:rsidR="00D977E3" w:rsidRPr="00816D1E">
              <w:rPr>
                <w:rFonts w:ascii="Times New Roman" w:hAnsi="Times New Roman" w:cs="Times New Roman"/>
              </w:rPr>
              <w:t>42</w:t>
            </w:r>
          </w:p>
        </w:tc>
      </w:tr>
      <w:tr w:rsidR="00CE5BFD" w:rsidRPr="002455FC" w14:paraId="2D2A7ECE" w14:textId="77777777" w:rsidTr="00927FF3">
        <w:tc>
          <w:tcPr>
            <w:tcW w:w="2943" w:type="dxa"/>
          </w:tcPr>
          <w:p w14:paraId="5354CA42" w14:textId="6D12316F" w:rsidR="00CE5BFD" w:rsidRPr="00816D1E" w:rsidRDefault="00CE5BFD" w:rsidP="00802AE6">
            <w:pPr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 xml:space="preserve">3. </w:t>
            </w:r>
            <w:bookmarkStart w:id="2" w:name="_Hlk128989981"/>
            <w:r w:rsidR="00927FF3" w:rsidRPr="00816D1E">
              <w:rPr>
                <w:rFonts w:ascii="Times New Roman" w:hAnsi="Times New Roman"/>
                <w:lang w:eastAsia="ru-RU"/>
              </w:rPr>
              <w:t>Общественное пространство около Свято-Троицкого соборного храма г. Рузаевка по ул. Маяковского, д. 114</w:t>
            </w:r>
            <w:r w:rsidR="00927FF3" w:rsidRPr="00816D1E">
              <w:rPr>
                <w:rFonts w:ascii="Times New Roman" w:hAnsi="Times New Roman" w:cs="Times New Roman"/>
              </w:rPr>
              <w:t xml:space="preserve"> </w:t>
            </w:r>
            <w:bookmarkEnd w:id="2"/>
          </w:p>
        </w:tc>
        <w:tc>
          <w:tcPr>
            <w:tcW w:w="1985" w:type="dxa"/>
          </w:tcPr>
          <w:p w14:paraId="76E026DB" w14:textId="1AC40C8C" w:rsidR="00CE5BFD" w:rsidRPr="00816D1E" w:rsidRDefault="00927FF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</w:tcPr>
          <w:p w14:paraId="103F9A72" w14:textId="1860CD64" w:rsidR="00CE5BFD" w:rsidRPr="00816D1E" w:rsidRDefault="00D977E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</w:tcPr>
          <w:p w14:paraId="7314B6B1" w14:textId="262F0EB8" w:rsidR="00CE5BFD" w:rsidRPr="00816D1E" w:rsidRDefault="00D977E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</w:tcPr>
          <w:p w14:paraId="7CB195BD" w14:textId="198E0FF9" w:rsidR="00CE5BFD" w:rsidRPr="00816D1E" w:rsidRDefault="00D977E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418" w:type="dxa"/>
          </w:tcPr>
          <w:p w14:paraId="43CA742A" w14:textId="04913725" w:rsidR="00CE5BFD" w:rsidRPr="00816D1E" w:rsidRDefault="00D977E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2A44D19F" w14:textId="71D114E0" w:rsidR="00CE5BFD" w:rsidRPr="00816D1E" w:rsidRDefault="00D977E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273</w:t>
            </w:r>
          </w:p>
        </w:tc>
      </w:tr>
      <w:tr w:rsidR="00CE5BFD" w:rsidRPr="002455FC" w14:paraId="3D4787AE" w14:textId="77777777" w:rsidTr="00927FF3">
        <w:tc>
          <w:tcPr>
            <w:tcW w:w="2943" w:type="dxa"/>
          </w:tcPr>
          <w:p w14:paraId="4EB8A4A6" w14:textId="6DFF7239" w:rsidR="00CE5BFD" w:rsidRPr="00816D1E" w:rsidRDefault="00CE5BFD" w:rsidP="00802AE6">
            <w:pPr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 xml:space="preserve">4. </w:t>
            </w:r>
            <w:r w:rsidR="00927FF3" w:rsidRPr="00816D1E">
              <w:rPr>
                <w:rFonts w:ascii="Times New Roman" w:hAnsi="Times New Roman" w:cs="Times New Roman"/>
              </w:rPr>
              <w:t>Музей боевой техники под открытым небом по улице Луначарского</w:t>
            </w:r>
          </w:p>
        </w:tc>
        <w:tc>
          <w:tcPr>
            <w:tcW w:w="1985" w:type="dxa"/>
          </w:tcPr>
          <w:p w14:paraId="1C9151D1" w14:textId="79D355DC" w:rsidR="00CE5BFD" w:rsidRPr="00816D1E" w:rsidRDefault="00927FF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4" w:type="dxa"/>
          </w:tcPr>
          <w:p w14:paraId="0DFC8CC8" w14:textId="4566B391" w:rsidR="00CE5BFD" w:rsidRPr="00816D1E" w:rsidRDefault="00D977E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85" w:type="dxa"/>
          </w:tcPr>
          <w:p w14:paraId="2CB17D92" w14:textId="05163E5B" w:rsidR="00CE5BFD" w:rsidRPr="00816D1E" w:rsidRDefault="00D977E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1" w:type="dxa"/>
          </w:tcPr>
          <w:p w14:paraId="302B0442" w14:textId="739B6E50" w:rsidR="00CE5BFD" w:rsidRPr="00816D1E" w:rsidRDefault="00D977E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14:paraId="7D4F36FB" w14:textId="119BB0B2" w:rsidR="00CE5BFD" w:rsidRPr="00816D1E" w:rsidRDefault="00F23426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667BFA8B" w14:textId="776EF6FE" w:rsidR="00CE5BFD" w:rsidRPr="00816D1E" w:rsidRDefault="00D977E3" w:rsidP="00802AE6">
            <w:pPr>
              <w:jc w:val="both"/>
              <w:rPr>
                <w:rFonts w:ascii="Times New Roman" w:hAnsi="Times New Roman" w:cs="Times New Roman"/>
              </w:rPr>
            </w:pPr>
            <w:r w:rsidRPr="00816D1E">
              <w:rPr>
                <w:rFonts w:ascii="Times New Roman" w:hAnsi="Times New Roman" w:cs="Times New Roman"/>
              </w:rPr>
              <w:t>268</w:t>
            </w:r>
          </w:p>
        </w:tc>
      </w:tr>
    </w:tbl>
    <w:p w14:paraId="55E21D2D" w14:textId="77777777" w:rsidR="00AE456E" w:rsidRDefault="00AE456E" w:rsidP="003368DB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4C77F505" w14:textId="77777777" w:rsidR="003368DB" w:rsidRPr="00816D1E" w:rsidRDefault="00AA40A2" w:rsidP="003368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D1E">
        <w:rPr>
          <w:rFonts w:ascii="Times New Roman" w:hAnsi="Times New Roman" w:cs="Times New Roman"/>
          <w:b/>
          <w:bCs/>
          <w:sz w:val="24"/>
          <w:szCs w:val="24"/>
        </w:rPr>
        <w:t xml:space="preserve">Вывод по результатам общественных обсуждений: </w:t>
      </w:r>
    </w:p>
    <w:p w14:paraId="7C2CE83D" w14:textId="442EFB9B" w:rsidR="00120AD1" w:rsidRPr="00816D1E" w:rsidRDefault="00AA40A2" w:rsidP="003368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D1E">
        <w:rPr>
          <w:rFonts w:ascii="Times New Roman" w:hAnsi="Times New Roman" w:cs="Times New Roman"/>
          <w:sz w:val="24"/>
          <w:szCs w:val="24"/>
        </w:rPr>
        <w:t>И</w:t>
      </w:r>
      <w:r w:rsidR="002223F5" w:rsidRPr="00816D1E">
        <w:rPr>
          <w:rFonts w:ascii="Times New Roman" w:hAnsi="Times New Roman" w:cs="Times New Roman"/>
          <w:sz w:val="24"/>
          <w:szCs w:val="24"/>
        </w:rPr>
        <w:t xml:space="preserve">сходя из количества набранных голосов от жителей, определить перечень общественных территорий для проведения рейтингового голосования по определению общественной территории для благоустройства в </w:t>
      </w:r>
      <w:r w:rsidR="002308F8" w:rsidRPr="00816D1E">
        <w:rPr>
          <w:rFonts w:ascii="Times New Roman" w:hAnsi="Times New Roman" w:cs="Times New Roman"/>
          <w:sz w:val="24"/>
          <w:szCs w:val="24"/>
        </w:rPr>
        <w:t>первоочередном порядке</w:t>
      </w:r>
      <w:r w:rsidR="002223F5" w:rsidRPr="00816D1E">
        <w:rPr>
          <w:rFonts w:ascii="Times New Roman" w:hAnsi="Times New Roman" w:cs="Times New Roman"/>
          <w:sz w:val="24"/>
          <w:szCs w:val="24"/>
        </w:rPr>
        <w:t>:</w:t>
      </w:r>
    </w:p>
    <w:p w14:paraId="3F7800D5" w14:textId="77777777" w:rsidR="00D977E3" w:rsidRPr="00816D1E" w:rsidRDefault="002223F5" w:rsidP="003368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6D1E">
        <w:rPr>
          <w:rFonts w:ascii="Times New Roman" w:hAnsi="Times New Roman" w:cs="Times New Roman"/>
          <w:sz w:val="24"/>
          <w:szCs w:val="24"/>
        </w:rPr>
        <w:t>1.</w:t>
      </w:r>
      <w:r w:rsidR="00E6354C" w:rsidRPr="00816D1E">
        <w:rPr>
          <w:rFonts w:ascii="Times New Roman" w:hAnsi="Times New Roman" w:cs="Times New Roman"/>
          <w:sz w:val="24"/>
          <w:szCs w:val="24"/>
        </w:rPr>
        <w:t xml:space="preserve"> </w:t>
      </w:r>
      <w:r w:rsidR="00D977E3" w:rsidRPr="00816D1E">
        <w:rPr>
          <w:rFonts w:ascii="Times New Roman" w:hAnsi="Times New Roman"/>
          <w:sz w:val="24"/>
          <w:szCs w:val="24"/>
        </w:rPr>
        <w:t>Аллея Славы по ул. Куйбышева</w:t>
      </w:r>
      <w:r w:rsidR="00D977E3" w:rsidRPr="00816D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9849F" w14:textId="08D0707C" w:rsidR="002223F5" w:rsidRPr="00816D1E" w:rsidRDefault="002223F5" w:rsidP="003368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6D1E">
        <w:rPr>
          <w:rFonts w:ascii="Times New Roman" w:hAnsi="Times New Roman" w:cs="Times New Roman"/>
          <w:sz w:val="24"/>
          <w:szCs w:val="24"/>
        </w:rPr>
        <w:t>2.</w:t>
      </w:r>
      <w:r w:rsidR="00E6354C" w:rsidRPr="00816D1E">
        <w:rPr>
          <w:rFonts w:ascii="Times New Roman" w:hAnsi="Times New Roman" w:cs="Times New Roman"/>
          <w:sz w:val="24"/>
          <w:szCs w:val="24"/>
        </w:rPr>
        <w:t xml:space="preserve"> </w:t>
      </w:r>
      <w:r w:rsidR="00524EAA" w:rsidRPr="00816D1E">
        <w:rPr>
          <w:rFonts w:ascii="Times New Roman" w:hAnsi="Times New Roman" w:cs="Times New Roman"/>
          <w:sz w:val="24"/>
          <w:szCs w:val="24"/>
        </w:rPr>
        <w:t>Общественное пространство, ограниченное домами 3 В, 5, 7, 9 по улице 40 лет Победы и автодорогой по улице 40 лет Победы.</w:t>
      </w:r>
    </w:p>
    <w:p w14:paraId="12D29C39" w14:textId="5BCD2316" w:rsidR="002223F5" w:rsidRPr="00816D1E" w:rsidRDefault="002223F5" w:rsidP="003368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6D1E">
        <w:rPr>
          <w:rFonts w:ascii="Times New Roman" w:hAnsi="Times New Roman" w:cs="Times New Roman"/>
          <w:sz w:val="24"/>
          <w:szCs w:val="24"/>
        </w:rPr>
        <w:t>3.</w:t>
      </w:r>
      <w:r w:rsidR="00E6354C" w:rsidRPr="00816D1E">
        <w:rPr>
          <w:rFonts w:ascii="Times New Roman" w:hAnsi="Times New Roman" w:cs="Times New Roman"/>
          <w:sz w:val="24"/>
          <w:szCs w:val="24"/>
        </w:rPr>
        <w:t xml:space="preserve"> </w:t>
      </w:r>
      <w:r w:rsidR="00D977E3" w:rsidRPr="00816D1E">
        <w:rPr>
          <w:rFonts w:ascii="Times New Roman" w:hAnsi="Times New Roman"/>
          <w:sz w:val="24"/>
          <w:szCs w:val="24"/>
        </w:rPr>
        <w:t>Общественное пространство около Свято-Троицкого соборного храма г. Рузаевка по ул. Маяковского, д. 114.</w:t>
      </w:r>
    </w:p>
    <w:p w14:paraId="1DA3F421" w14:textId="77777777" w:rsidR="004954B8" w:rsidRPr="00816D1E" w:rsidRDefault="001B37F5" w:rsidP="003368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D1E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bookmarkStart w:id="3" w:name="_Hlk64376206"/>
    </w:p>
    <w:p w14:paraId="50ACF37E" w14:textId="12EBA59A" w:rsidR="00120AD1" w:rsidRPr="00816D1E" w:rsidRDefault="004954B8" w:rsidP="003368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1E">
        <w:rPr>
          <w:rFonts w:ascii="Times New Roman" w:hAnsi="Times New Roman" w:cs="Times New Roman"/>
          <w:sz w:val="24"/>
          <w:szCs w:val="24"/>
        </w:rPr>
        <w:t xml:space="preserve">1. </w:t>
      </w:r>
      <w:r w:rsidR="00AA40A2" w:rsidRPr="00816D1E">
        <w:rPr>
          <w:rFonts w:ascii="Times New Roman" w:hAnsi="Times New Roman" w:cs="Times New Roman"/>
          <w:sz w:val="24"/>
          <w:szCs w:val="24"/>
        </w:rPr>
        <w:t>О</w:t>
      </w:r>
      <w:r w:rsidRPr="00816D1E">
        <w:rPr>
          <w:rFonts w:ascii="Times New Roman" w:hAnsi="Times New Roman" w:cs="Times New Roman"/>
          <w:sz w:val="24"/>
          <w:szCs w:val="24"/>
        </w:rPr>
        <w:t xml:space="preserve">пределить перечень общественных территорий для проведения рейтингового голосования по определению общественной территории для благоустройства в </w:t>
      </w:r>
      <w:bookmarkEnd w:id="3"/>
      <w:r w:rsidR="002308F8" w:rsidRPr="00816D1E">
        <w:rPr>
          <w:rFonts w:ascii="Times New Roman" w:hAnsi="Times New Roman" w:cs="Times New Roman"/>
          <w:sz w:val="24"/>
          <w:szCs w:val="24"/>
        </w:rPr>
        <w:t>первоочередном порядке</w:t>
      </w:r>
      <w:r w:rsidRPr="00816D1E">
        <w:rPr>
          <w:rFonts w:ascii="Times New Roman" w:hAnsi="Times New Roman" w:cs="Times New Roman"/>
          <w:sz w:val="24"/>
          <w:szCs w:val="24"/>
        </w:rPr>
        <w:t>:</w:t>
      </w:r>
    </w:p>
    <w:p w14:paraId="7980339F" w14:textId="12010949" w:rsidR="00D94572" w:rsidRPr="00816D1E" w:rsidRDefault="00524EAA" w:rsidP="00D945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6D1E">
        <w:rPr>
          <w:rFonts w:ascii="Times New Roman" w:hAnsi="Times New Roman" w:cs="Times New Roman"/>
          <w:sz w:val="24"/>
          <w:szCs w:val="24"/>
        </w:rPr>
        <w:t>1</w:t>
      </w:r>
      <w:r w:rsidR="00D94572" w:rsidRPr="00816D1E">
        <w:rPr>
          <w:rFonts w:ascii="Times New Roman" w:hAnsi="Times New Roman" w:cs="Times New Roman"/>
          <w:sz w:val="24"/>
          <w:szCs w:val="24"/>
        </w:rPr>
        <w:t xml:space="preserve">. </w:t>
      </w:r>
      <w:r w:rsidR="00D94572" w:rsidRPr="00816D1E">
        <w:rPr>
          <w:rFonts w:ascii="Times New Roman" w:hAnsi="Times New Roman"/>
          <w:sz w:val="24"/>
          <w:szCs w:val="24"/>
        </w:rPr>
        <w:t>Аллея Славы по ул. Куйбышева</w:t>
      </w:r>
      <w:r w:rsidR="00D94572" w:rsidRPr="00816D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94768" w14:textId="77777777" w:rsidR="00D94572" w:rsidRPr="00816D1E" w:rsidRDefault="00D94572" w:rsidP="00D945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6D1E">
        <w:rPr>
          <w:rFonts w:ascii="Times New Roman" w:hAnsi="Times New Roman" w:cs="Times New Roman"/>
          <w:sz w:val="24"/>
          <w:szCs w:val="24"/>
        </w:rPr>
        <w:t>2. Общественное пространство, ограниченное домами 3 В, 5, 7, 9 по улице 40 лет Победы и автодорогой по улице 40 лет Победы.</w:t>
      </w:r>
    </w:p>
    <w:p w14:paraId="0445494F" w14:textId="77777777" w:rsidR="00D94572" w:rsidRPr="00816D1E" w:rsidRDefault="00D94572" w:rsidP="00D945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6D1E">
        <w:rPr>
          <w:rFonts w:ascii="Times New Roman" w:hAnsi="Times New Roman" w:cs="Times New Roman"/>
          <w:sz w:val="24"/>
          <w:szCs w:val="24"/>
        </w:rPr>
        <w:t xml:space="preserve">3. </w:t>
      </w:r>
      <w:r w:rsidRPr="00816D1E">
        <w:rPr>
          <w:rFonts w:ascii="Times New Roman" w:hAnsi="Times New Roman"/>
          <w:sz w:val="24"/>
          <w:szCs w:val="24"/>
        </w:rPr>
        <w:t>Общественное пространство около Свято-Троицкого соборного храма г. Рузаевка по ул. Маяковского, д. 114.</w:t>
      </w:r>
    </w:p>
    <w:p w14:paraId="67F3AD12" w14:textId="47CFD195" w:rsidR="002223F5" w:rsidRPr="00816D1E" w:rsidRDefault="002223F5" w:rsidP="00D945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6D1E">
        <w:rPr>
          <w:rFonts w:ascii="Times New Roman" w:hAnsi="Times New Roman" w:cs="Times New Roman"/>
          <w:sz w:val="24"/>
          <w:szCs w:val="24"/>
        </w:rPr>
        <w:t xml:space="preserve">2. Администрация городского поселения Рузаевка утвердить перечень общественных территорий для проведения рейтингового голосования по определению общественной территории для благоустройства в </w:t>
      </w:r>
      <w:r w:rsidR="002308F8" w:rsidRPr="00816D1E">
        <w:rPr>
          <w:rFonts w:ascii="Times New Roman" w:hAnsi="Times New Roman" w:cs="Times New Roman"/>
          <w:sz w:val="24"/>
          <w:szCs w:val="24"/>
        </w:rPr>
        <w:t>первоочередном порядке</w:t>
      </w:r>
      <w:r w:rsidRPr="00816D1E">
        <w:rPr>
          <w:rFonts w:ascii="Times New Roman" w:hAnsi="Times New Roman" w:cs="Times New Roman"/>
          <w:sz w:val="24"/>
          <w:szCs w:val="24"/>
        </w:rPr>
        <w:t xml:space="preserve">. Срок голосования установить с </w:t>
      </w:r>
      <w:r w:rsidR="007259AF" w:rsidRPr="00816D1E">
        <w:rPr>
          <w:rFonts w:ascii="Times New Roman" w:hAnsi="Times New Roman" w:cs="Times New Roman"/>
          <w:sz w:val="24"/>
          <w:szCs w:val="24"/>
        </w:rPr>
        <w:t>15</w:t>
      </w:r>
      <w:r w:rsidRPr="00816D1E">
        <w:rPr>
          <w:rFonts w:ascii="Times New Roman" w:hAnsi="Times New Roman" w:cs="Times New Roman"/>
          <w:sz w:val="24"/>
          <w:szCs w:val="24"/>
        </w:rPr>
        <w:t>.04.20</w:t>
      </w:r>
      <w:r w:rsidR="00720321" w:rsidRPr="00816D1E">
        <w:rPr>
          <w:rFonts w:ascii="Times New Roman" w:hAnsi="Times New Roman" w:cs="Times New Roman"/>
          <w:sz w:val="24"/>
          <w:szCs w:val="24"/>
        </w:rPr>
        <w:t>2</w:t>
      </w:r>
      <w:r w:rsidR="00441D9B" w:rsidRPr="00816D1E">
        <w:rPr>
          <w:rFonts w:ascii="Times New Roman" w:hAnsi="Times New Roman" w:cs="Times New Roman"/>
          <w:sz w:val="24"/>
          <w:szCs w:val="24"/>
        </w:rPr>
        <w:t>3</w:t>
      </w:r>
      <w:r w:rsidRPr="00816D1E">
        <w:rPr>
          <w:rFonts w:ascii="Times New Roman" w:hAnsi="Times New Roman" w:cs="Times New Roman"/>
          <w:sz w:val="24"/>
          <w:szCs w:val="24"/>
        </w:rPr>
        <w:t xml:space="preserve"> г. по 3</w:t>
      </w:r>
      <w:r w:rsidR="00D94572" w:rsidRPr="00816D1E">
        <w:rPr>
          <w:rFonts w:ascii="Times New Roman" w:hAnsi="Times New Roman" w:cs="Times New Roman"/>
          <w:sz w:val="24"/>
          <w:szCs w:val="24"/>
        </w:rPr>
        <w:t>1</w:t>
      </w:r>
      <w:r w:rsidRPr="00816D1E">
        <w:rPr>
          <w:rFonts w:ascii="Times New Roman" w:hAnsi="Times New Roman" w:cs="Times New Roman"/>
          <w:sz w:val="24"/>
          <w:szCs w:val="24"/>
        </w:rPr>
        <w:t>.05.20</w:t>
      </w:r>
      <w:r w:rsidR="00720321" w:rsidRPr="00816D1E">
        <w:rPr>
          <w:rFonts w:ascii="Times New Roman" w:hAnsi="Times New Roman" w:cs="Times New Roman"/>
          <w:sz w:val="24"/>
          <w:szCs w:val="24"/>
        </w:rPr>
        <w:t>2</w:t>
      </w:r>
      <w:r w:rsidR="00441D9B" w:rsidRPr="00816D1E">
        <w:rPr>
          <w:rFonts w:ascii="Times New Roman" w:hAnsi="Times New Roman" w:cs="Times New Roman"/>
          <w:sz w:val="24"/>
          <w:szCs w:val="24"/>
        </w:rPr>
        <w:t>3</w:t>
      </w:r>
      <w:r w:rsidRPr="00816D1E">
        <w:rPr>
          <w:rFonts w:ascii="Times New Roman" w:hAnsi="Times New Roman" w:cs="Times New Roman"/>
          <w:sz w:val="24"/>
          <w:szCs w:val="24"/>
        </w:rPr>
        <w:t xml:space="preserve">г. на единой федеральной цифровой платформе Минстроя России по электронному адресу: </w:t>
      </w:r>
      <w:proofErr w:type="gramStart"/>
      <w:r w:rsidRPr="00816D1E">
        <w:rPr>
          <w:rFonts w:ascii="Times New Roman" w:hAnsi="Times New Roman" w:cs="Times New Roman"/>
          <w:sz w:val="24"/>
          <w:szCs w:val="24"/>
        </w:rPr>
        <w:t>13.</w:t>
      </w:r>
      <w:proofErr w:type="spellStart"/>
      <w:r w:rsidRPr="00816D1E">
        <w:rPr>
          <w:rFonts w:ascii="Times New Roman" w:hAnsi="Times New Roman" w:cs="Times New Roman"/>
          <w:sz w:val="24"/>
          <w:szCs w:val="24"/>
          <w:lang w:val="en-US"/>
        </w:rPr>
        <w:t>gorodsreda</w:t>
      </w:r>
      <w:proofErr w:type="spellEnd"/>
      <w:r w:rsidRPr="00816D1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16D1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816D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D8ED4" w14:textId="4E164588" w:rsidR="002223F5" w:rsidRPr="00816D1E" w:rsidRDefault="002223F5" w:rsidP="00AA4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7648E0" w14:textId="1FD68461" w:rsidR="003368DB" w:rsidRPr="00816D1E" w:rsidRDefault="003368DB" w:rsidP="00AA4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FE602" w14:textId="6B5713C5" w:rsidR="003C21E0" w:rsidRPr="00816D1E" w:rsidRDefault="001F5F31" w:rsidP="00AA4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D1E">
        <w:rPr>
          <w:rFonts w:ascii="Times New Roman" w:hAnsi="Times New Roman" w:cs="Times New Roman"/>
          <w:sz w:val="24"/>
          <w:szCs w:val="24"/>
        </w:rPr>
        <w:t xml:space="preserve"> </w:t>
      </w:r>
      <w:r w:rsidR="00D94572" w:rsidRPr="00816D1E">
        <w:rPr>
          <w:rFonts w:ascii="Times New Roman" w:hAnsi="Times New Roman" w:cs="Times New Roman"/>
          <w:sz w:val="24"/>
          <w:szCs w:val="24"/>
        </w:rPr>
        <w:t>П</w:t>
      </w:r>
      <w:r w:rsidRPr="00816D1E">
        <w:rPr>
          <w:rFonts w:ascii="Times New Roman" w:hAnsi="Times New Roman" w:cs="Times New Roman"/>
          <w:sz w:val="24"/>
          <w:szCs w:val="24"/>
        </w:rPr>
        <w:t>редседател</w:t>
      </w:r>
      <w:r w:rsidR="00D94572" w:rsidRPr="00816D1E">
        <w:rPr>
          <w:rFonts w:ascii="Times New Roman" w:hAnsi="Times New Roman" w:cs="Times New Roman"/>
          <w:sz w:val="24"/>
          <w:szCs w:val="24"/>
        </w:rPr>
        <w:t>ь</w:t>
      </w:r>
      <w:r w:rsidRPr="00816D1E">
        <w:rPr>
          <w:rFonts w:ascii="Times New Roman" w:hAnsi="Times New Roman" w:cs="Times New Roman"/>
          <w:sz w:val="24"/>
          <w:szCs w:val="24"/>
        </w:rPr>
        <w:t xml:space="preserve"> рабочей группы                                                                                                                            </w:t>
      </w:r>
      <w:r w:rsidR="00D94572" w:rsidRPr="00816D1E">
        <w:rPr>
          <w:rFonts w:ascii="Times New Roman" w:hAnsi="Times New Roman" w:cs="Times New Roman"/>
          <w:sz w:val="24"/>
          <w:szCs w:val="24"/>
        </w:rPr>
        <w:t xml:space="preserve">                                       Н.С. Макарова</w:t>
      </w:r>
    </w:p>
    <w:p w14:paraId="3B0B9236" w14:textId="77777777" w:rsidR="00816D1E" w:rsidRDefault="00816D1E" w:rsidP="00AA4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8C20DB" w14:textId="069E559F" w:rsidR="002B3BAD" w:rsidRPr="00816D1E" w:rsidRDefault="002B3BAD" w:rsidP="00AA4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D1E">
        <w:rPr>
          <w:rFonts w:ascii="Times New Roman" w:hAnsi="Times New Roman" w:cs="Times New Roman"/>
          <w:sz w:val="24"/>
          <w:szCs w:val="24"/>
        </w:rPr>
        <w:t>Секретарь общественной комиссии                                                                                                                                                           Н.Н. Храмова</w:t>
      </w:r>
    </w:p>
    <w:p w14:paraId="3AE7C427" w14:textId="77777777" w:rsidR="001B37F5" w:rsidRPr="00816D1E" w:rsidRDefault="001B37F5" w:rsidP="00AA4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2F4EF" w14:textId="77777777" w:rsidR="003C21E0" w:rsidRPr="007E316D" w:rsidRDefault="003C21E0" w:rsidP="001B37F5">
      <w:pPr>
        <w:spacing w:after="0"/>
        <w:rPr>
          <w:rFonts w:ascii="Times New Roman" w:hAnsi="Times New Roman" w:cs="Times New Roman"/>
        </w:rPr>
      </w:pPr>
    </w:p>
    <w:sectPr w:rsidR="003C21E0" w:rsidRPr="007E316D" w:rsidSect="002455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16D"/>
    <w:rsid w:val="000271F0"/>
    <w:rsid w:val="00120AD1"/>
    <w:rsid w:val="001B37F5"/>
    <w:rsid w:val="001F5F31"/>
    <w:rsid w:val="002223F5"/>
    <w:rsid w:val="002308F8"/>
    <w:rsid w:val="002455FC"/>
    <w:rsid w:val="002B3BAD"/>
    <w:rsid w:val="003368DB"/>
    <w:rsid w:val="003C21E0"/>
    <w:rsid w:val="00441D9B"/>
    <w:rsid w:val="004954B8"/>
    <w:rsid w:val="00524EAA"/>
    <w:rsid w:val="005640C6"/>
    <w:rsid w:val="00592BCE"/>
    <w:rsid w:val="005E4A9F"/>
    <w:rsid w:val="0064283F"/>
    <w:rsid w:val="00720321"/>
    <w:rsid w:val="007259AF"/>
    <w:rsid w:val="007E316D"/>
    <w:rsid w:val="00816D1E"/>
    <w:rsid w:val="008667CA"/>
    <w:rsid w:val="00927FF3"/>
    <w:rsid w:val="00A524E9"/>
    <w:rsid w:val="00AA40A2"/>
    <w:rsid w:val="00AE456E"/>
    <w:rsid w:val="00C25992"/>
    <w:rsid w:val="00C702A0"/>
    <w:rsid w:val="00C9303E"/>
    <w:rsid w:val="00CC75E1"/>
    <w:rsid w:val="00CE5BFD"/>
    <w:rsid w:val="00D94572"/>
    <w:rsid w:val="00D977E3"/>
    <w:rsid w:val="00DD3953"/>
    <w:rsid w:val="00E6354C"/>
    <w:rsid w:val="00EA4190"/>
    <w:rsid w:val="00F23426"/>
    <w:rsid w:val="00F5753F"/>
    <w:rsid w:val="00FA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9C42"/>
  <w15:docId w15:val="{36F6B08A-77B3-438E-9F19-D7B214F8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2A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F575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F3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927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ruzaevka_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Храмова</cp:lastModifiedBy>
  <cp:revision>24</cp:revision>
  <cp:lastPrinted>2023-03-13T08:21:00Z</cp:lastPrinted>
  <dcterms:created xsi:type="dcterms:W3CDTF">2019-12-10T20:22:00Z</dcterms:created>
  <dcterms:modified xsi:type="dcterms:W3CDTF">2023-03-16T08:40:00Z</dcterms:modified>
</cp:coreProperties>
</file>