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60" w:rsidRDefault="00D20460" w:rsidP="00D20460">
      <w:bookmarkStart w:id="0" w:name="_GoBack"/>
      <w:r>
        <w:t>29</w:t>
      </w:r>
      <w:r>
        <w:t xml:space="preserve">.05.2025г. Устранение забоя </w:t>
      </w:r>
      <w:r w:rsidRPr="00635E56">
        <w:t>ул.</w:t>
      </w:r>
      <w:r>
        <w:t xml:space="preserve"> </w:t>
      </w:r>
      <w:r>
        <w:t>К. Маркса, д.68</w:t>
      </w:r>
    </w:p>
    <w:bookmarkEnd w:id="0"/>
    <w:p w:rsidR="00D20460" w:rsidRDefault="00D20460" w:rsidP="00D20460">
      <w:pPr>
        <w:pStyle w:val="a3"/>
      </w:pPr>
      <w:r>
        <w:rPr>
          <w:noProof/>
        </w:rPr>
        <w:drawing>
          <wp:inline distT="0" distB="0" distL="0" distR="0" wp14:anchorId="2B2C8921" wp14:editId="31FC7214">
            <wp:extent cx="4714716" cy="6286288"/>
            <wp:effectExtent l="0" t="0" r="0" b="635"/>
            <wp:docPr id="1" name="Рисунок 1" descr="C:\Users\Msi\Downloads\WhatsApp Image 2025-05-29 at 08.4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29 at 08.49.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6" cy="62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60" w:rsidRDefault="00D20460" w:rsidP="00D20460"/>
    <w:p w:rsidR="007F7875" w:rsidRDefault="007F7875"/>
    <w:sectPr w:rsidR="007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60"/>
    <w:rsid w:val="007F7875"/>
    <w:rsid w:val="00D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521C"/>
  <w15:chartTrackingRefBased/>
  <w15:docId w15:val="{8F19C28C-4A02-4FC2-9ED5-0D134DF2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2025-06-05T06:43:00Z</dcterms:created>
  <dcterms:modified xsi:type="dcterms:W3CDTF">2025-06-05T06:45:00Z</dcterms:modified>
</cp:coreProperties>
</file>