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07" w:rsidRDefault="00253F05">
      <w:bookmarkStart w:id="0" w:name="_GoBack"/>
      <w:r>
        <w:t>20.03.2025г. Устранение забоя ул. Паровозная д.2-2а</w:t>
      </w:r>
    </w:p>
    <w:bookmarkEnd w:id="0"/>
    <w:p w:rsidR="00253F05" w:rsidRDefault="00253F05" w:rsidP="00253F05">
      <w:pPr>
        <w:pStyle w:val="a3"/>
      </w:pPr>
      <w:r>
        <w:rPr>
          <w:noProof/>
        </w:rPr>
        <w:drawing>
          <wp:inline distT="0" distB="0" distL="0" distR="0" wp14:anchorId="040069EA" wp14:editId="1808020A">
            <wp:extent cx="5784223" cy="7686675"/>
            <wp:effectExtent l="0" t="0" r="6985" b="0"/>
            <wp:docPr id="1" name="Рисунок 1" descr="C:\Users\Msi\Downloads\WhatsApp Image 2025-03-20 at 07.5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3-20 at 07.58.3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52" cy="769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05" w:rsidRDefault="00253F05"/>
    <w:sectPr w:rsidR="0025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05"/>
    <w:rsid w:val="000E5607"/>
    <w:rsid w:val="002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6A04"/>
  <w15:chartTrackingRefBased/>
  <w15:docId w15:val="{539E2332-95C7-41B9-A70F-4D5545CE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2025-04-22T12:59:00Z</dcterms:created>
  <dcterms:modified xsi:type="dcterms:W3CDTF">2025-04-22T13:00:00Z</dcterms:modified>
</cp:coreProperties>
</file>